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BA" w:rsidRDefault="00D24F53" w:rsidP="00D24F53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C5791">
        <w:rPr>
          <w:rFonts w:ascii="Georgia" w:hAnsi="Georgia"/>
          <w:color w:val="000000"/>
          <w:kern w:val="36"/>
          <w:sz w:val="33"/>
          <w:szCs w:val="33"/>
        </w:rPr>
        <w:t>206</w:t>
      </w:r>
    </w:p>
    <w:p w:rsidR="00D219BA" w:rsidRPr="00D219BA" w:rsidRDefault="00D24F53" w:rsidP="00D24F53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</w:t>
      </w:r>
      <w:r w:rsidR="00D219BA" w:rsidRPr="00D219B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12 Riggs St, </w:t>
      </w:r>
      <w:r w:rsidR="00D219B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Village of</w:t>
      </w:r>
      <w:r w:rsidR="00D219BA" w:rsidRPr="00D219B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Franklinville</w:t>
      </w:r>
    </w:p>
    <w:tbl>
      <w:tblPr>
        <w:tblW w:w="0" w:type="auto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489"/>
        <w:gridCol w:w="1207"/>
        <w:gridCol w:w="773"/>
        <w:gridCol w:w="927"/>
        <w:gridCol w:w="1353"/>
        <w:gridCol w:w="313"/>
        <w:gridCol w:w="272"/>
        <w:gridCol w:w="1303"/>
        <w:gridCol w:w="107"/>
        <w:gridCol w:w="210"/>
      </w:tblGrid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4230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19BA" w:rsidRDefault="00B106BB" w:rsidP="00D219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See county website</w:t>
            </w:r>
          </w:p>
          <w:p w:rsidR="00D67701" w:rsidRPr="00D219BA" w:rsidRDefault="00D67701" w:rsidP="00D219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For photo</w:t>
            </w:r>
            <w:bookmarkStart w:id="0" w:name="_GoBack"/>
            <w:bookmarkEnd w:id="0"/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044001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40.062-4-3.3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40150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60.4 x 120.2</w:t>
            </w: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7D61">
              <w:rPr>
                <w:rFonts w:ascii="Verdana" w:eastAsia="Times New Roman" w:hAnsi="Verdana" w:cs="Times New Roman"/>
                <w:sz w:val="17"/>
                <w:szCs w:val="17"/>
              </w:rPr>
              <w:t>2017 - $6,000</w:t>
            </w:r>
          </w:p>
        </w:tc>
        <w:tc>
          <w:tcPr>
            <w:tcW w:w="2250" w:type="dxa"/>
            <w:gridSpan w:val="2"/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A7D6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7D61">
              <w:rPr>
                <w:rFonts w:ascii="Verdana" w:eastAsia="Times New Roman" w:hAnsi="Verdana" w:cs="Times New Roman"/>
                <w:sz w:val="17"/>
                <w:szCs w:val="17"/>
              </w:rPr>
              <w:t>2017 - $35,000</w:t>
            </w:r>
          </w:p>
        </w:tc>
      </w:tr>
      <w:tr w:rsidR="00D219BA" w:rsidRPr="00D219BA" w:rsidTr="009A7D61">
        <w:trPr>
          <w:gridAfter w:val="1"/>
          <w:wAfter w:w="165" w:type="dxa"/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7D61">
              <w:rPr>
                <w:rFonts w:ascii="Verdana" w:eastAsia="Times New Roman" w:hAnsi="Verdana" w:cs="Times New Roman"/>
                <w:sz w:val="17"/>
                <w:szCs w:val="17"/>
              </w:rPr>
              <w:t>2017 - $52,239</w:t>
            </w:r>
            <w:r w:rsidRPr="009A7D61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19BA" w:rsidRPr="00D219BA" w:rsidTr="00D24F53">
        <w:trPr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7D61">
              <w:rPr>
                <w:rFonts w:ascii="Verdana" w:eastAsia="Times New Roman" w:hAnsi="Verdana" w:cs="Times New Roman"/>
                <w:sz w:val="17"/>
                <w:szCs w:val="17"/>
              </w:rPr>
              <w:t>1,684 sq. ft.</w:t>
            </w:r>
          </w:p>
        </w:tc>
        <w:tc>
          <w:tcPr>
            <w:tcW w:w="2835" w:type="dxa"/>
            <w:gridSpan w:val="4"/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9A7D6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First Story Area: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9A7D61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A7D61">
              <w:rPr>
                <w:rFonts w:ascii="Verdana" w:eastAsia="Times New Roman" w:hAnsi="Verdana" w:cs="Times New Roman"/>
                <w:sz w:val="17"/>
                <w:szCs w:val="17"/>
              </w:rPr>
              <w:t>1,156 sq. ft.</w:t>
            </w:r>
          </w:p>
        </w:tc>
      </w:tr>
      <w:tr w:rsidR="00D219BA" w:rsidRPr="00D219BA" w:rsidTr="00D24F53">
        <w:trPr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528 sq. ft.</w:t>
            </w:r>
          </w:p>
        </w:tc>
        <w:tc>
          <w:tcPr>
            <w:tcW w:w="2835" w:type="dxa"/>
            <w:gridSpan w:val="4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D219BA" w:rsidRPr="00D219BA" w:rsidTr="00D24F53">
        <w:trPr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835" w:type="dxa"/>
            <w:gridSpan w:val="4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D219BA" w:rsidRPr="00D219BA" w:rsidTr="00D24F53">
        <w:trPr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835" w:type="dxa"/>
            <w:gridSpan w:val="4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D219BA" w:rsidRPr="00D219BA" w:rsidTr="00D24F53">
        <w:trPr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835" w:type="dxa"/>
            <w:gridSpan w:val="4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D219BA" w:rsidRPr="00D219BA" w:rsidTr="00D24F53">
        <w:trPr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835" w:type="dxa"/>
            <w:gridSpan w:val="4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D219BA" w:rsidRPr="00D219BA" w:rsidTr="00D24F53">
        <w:trPr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2835" w:type="dxa"/>
            <w:gridSpan w:val="4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200.00</w:t>
            </w:r>
          </w:p>
        </w:tc>
      </w:tr>
      <w:tr w:rsidR="00D219BA" w:rsidRPr="00D219BA" w:rsidTr="00D24F53">
        <w:trPr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835" w:type="dxa"/>
            <w:gridSpan w:val="4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57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D219BA" w:rsidRPr="00D219BA" w:rsidTr="00D24F53">
        <w:trPr>
          <w:gridAfter w:val="1"/>
          <w:wAfter w:w="165" w:type="dxa"/>
          <w:tblCellSpacing w:w="15" w:type="dxa"/>
        </w:trPr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1930</w:t>
            </w:r>
          </w:p>
        </w:tc>
        <w:tc>
          <w:tcPr>
            <w:tcW w:w="2250" w:type="dxa"/>
            <w:gridSpan w:val="2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D219BA" w:rsidRPr="00D219BA" w:rsidTr="009A7D61">
        <w:trPr>
          <w:gridAfter w:val="2"/>
          <w:wAfter w:w="272" w:type="dxa"/>
          <w:tblCellSpacing w:w="15" w:type="dxa"/>
        </w:trPr>
        <w:tc>
          <w:tcPr>
            <w:tcW w:w="1761" w:type="dxa"/>
            <w:vAlign w:val="bottom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66" w:type="dxa"/>
            <w:gridSpan w:val="2"/>
            <w:vAlign w:val="bottom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70" w:type="dxa"/>
            <w:gridSpan w:val="2"/>
            <w:vAlign w:val="bottom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36" w:type="dxa"/>
            <w:gridSpan w:val="2"/>
            <w:vAlign w:val="bottom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45" w:type="dxa"/>
            <w:gridSpan w:val="2"/>
            <w:vAlign w:val="bottom"/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D219BA" w:rsidRPr="00D219BA" w:rsidTr="009A7D61">
        <w:trPr>
          <w:gridAfter w:val="2"/>
          <w:wAfter w:w="272" w:type="dxa"/>
          <w:tblCellSpacing w:w="15" w:type="dxa"/>
        </w:trPr>
        <w:tc>
          <w:tcPr>
            <w:tcW w:w="176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6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20 × 10</w:t>
            </w:r>
          </w:p>
        </w:tc>
        <w:tc>
          <w:tcPr>
            <w:tcW w:w="16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3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</w:tr>
      <w:tr w:rsidR="00D219BA" w:rsidRPr="00D219BA" w:rsidTr="009A7D61">
        <w:trPr>
          <w:gridAfter w:val="2"/>
          <w:wAfter w:w="272" w:type="dxa"/>
          <w:tblCellSpacing w:w="15" w:type="dxa"/>
        </w:trPr>
        <w:tc>
          <w:tcPr>
            <w:tcW w:w="176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D24F53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6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14 × 8</w:t>
            </w:r>
          </w:p>
        </w:tc>
        <w:tc>
          <w:tcPr>
            <w:tcW w:w="16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36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P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4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219BA" w:rsidRDefault="00D219BA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219BA">
              <w:rPr>
                <w:rFonts w:ascii="Verdana" w:eastAsia="Times New Roman" w:hAnsi="Verdana" w:cs="Times New Roman"/>
                <w:sz w:val="17"/>
                <w:szCs w:val="17"/>
              </w:rPr>
              <w:t>1960</w:t>
            </w:r>
          </w:p>
          <w:p w:rsidR="00D24F53" w:rsidRDefault="00D24F53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24F53" w:rsidRPr="00D219BA" w:rsidRDefault="00D24F53" w:rsidP="00D219B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A8473B" w:rsidRDefault="0096703F" w:rsidP="00D24F53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B9718" wp14:editId="34603D86">
                <wp:simplePos x="0" y="0"/>
                <wp:positionH relativeFrom="column">
                  <wp:posOffset>4629150</wp:posOffset>
                </wp:positionH>
                <wp:positionV relativeFrom="paragraph">
                  <wp:posOffset>816610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03F" w:rsidRDefault="0096703F" w:rsidP="0096703F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6703F" w:rsidRDefault="0096703F" w:rsidP="0096703F">
                            <w:pPr>
                              <w:spacing w:after="0"/>
                            </w:pPr>
                          </w:p>
                          <w:p w:rsidR="0096703F" w:rsidRDefault="0096703F" w:rsidP="0096703F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33270">
                              <w:tab/>
                            </w:r>
                            <w:r w:rsidR="00733270">
                              <w:tab/>
                              <w:t>$921</w:t>
                            </w:r>
                          </w:p>
                          <w:p w:rsidR="0096703F" w:rsidRDefault="0096703F" w:rsidP="0096703F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733270">
                              <w:tab/>
                            </w:r>
                            <w:r w:rsidR="00733270">
                              <w:tab/>
                              <w:t>$453</w:t>
                            </w:r>
                          </w:p>
                          <w:p w:rsidR="0096703F" w:rsidRDefault="0096703F" w:rsidP="0096703F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33270">
                              <w:tab/>
                              <w:t>$1,028</w:t>
                            </w:r>
                          </w:p>
                          <w:p w:rsidR="0096703F" w:rsidRDefault="0096703F" w:rsidP="0096703F">
                            <w:pPr>
                              <w:spacing w:after="0"/>
                            </w:pPr>
                          </w:p>
                          <w:p w:rsidR="0096703F" w:rsidRDefault="0096703F" w:rsidP="0096703F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33270">
                              <w:tab/>
                            </w:r>
                            <w:r w:rsidR="00733270">
                              <w:tab/>
                              <w:t>$2,402</w:t>
                            </w:r>
                          </w:p>
                          <w:p w:rsidR="0096703F" w:rsidRDefault="0096703F" w:rsidP="0096703F"/>
                          <w:p w:rsidR="0096703F" w:rsidRDefault="0096703F" w:rsidP="00967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64.3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">
                <v:textbox>
                  <w:txbxContent>
                    <w:p w:rsidR="0096703F" w:rsidRDefault="0096703F" w:rsidP="0096703F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96703F" w:rsidRDefault="0096703F" w:rsidP="0096703F">
                      <w:pPr>
                        <w:spacing w:after="0"/>
                      </w:pPr>
                    </w:p>
                    <w:p w:rsidR="0096703F" w:rsidRDefault="0096703F" w:rsidP="0096703F">
                      <w:pPr>
                        <w:spacing w:after="0"/>
                      </w:pPr>
                      <w:r>
                        <w:t>School</w:t>
                      </w:r>
                      <w:r w:rsidR="00733270">
                        <w:tab/>
                      </w:r>
                      <w:r w:rsidR="00733270">
                        <w:tab/>
                        <w:t>$921</w:t>
                      </w:r>
                    </w:p>
                    <w:p w:rsidR="0096703F" w:rsidRDefault="0096703F" w:rsidP="0096703F">
                      <w:pPr>
                        <w:spacing w:after="0"/>
                      </w:pPr>
                      <w:r>
                        <w:t>Village</w:t>
                      </w:r>
                      <w:r w:rsidR="00733270">
                        <w:tab/>
                      </w:r>
                      <w:r w:rsidR="00733270">
                        <w:tab/>
                        <w:t>$453</w:t>
                      </w:r>
                    </w:p>
                    <w:p w:rsidR="0096703F" w:rsidRDefault="0096703F" w:rsidP="0096703F">
                      <w:pPr>
                        <w:spacing w:after="0"/>
                      </w:pPr>
                      <w:r>
                        <w:t>Town/County</w:t>
                      </w:r>
                      <w:r w:rsidR="00733270">
                        <w:tab/>
                        <w:t>$1,028</w:t>
                      </w:r>
                    </w:p>
                    <w:p w:rsidR="0096703F" w:rsidRDefault="0096703F" w:rsidP="0096703F">
                      <w:pPr>
                        <w:spacing w:after="0"/>
                      </w:pPr>
                    </w:p>
                    <w:p w:rsidR="0096703F" w:rsidRDefault="0096703F" w:rsidP="0096703F">
                      <w:pPr>
                        <w:spacing w:after="0"/>
                      </w:pPr>
                      <w:r>
                        <w:t>Total</w:t>
                      </w:r>
                      <w:r w:rsidR="00733270">
                        <w:tab/>
                      </w:r>
                      <w:r w:rsidR="00733270">
                        <w:tab/>
                        <w:t>$2,402</w:t>
                      </w:r>
                    </w:p>
                    <w:p w:rsidR="0096703F" w:rsidRDefault="0096703F" w:rsidP="0096703F"/>
                    <w:p w:rsidR="0096703F" w:rsidRDefault="0096703F" w:rsidP="0096703F"/>
                  </w:txbxContent>
                </v:textbox>
              </v:shape>
            </w:pict>
          </mc:Fallback>
        </mc:AlternateContent>
      </w:r>
      <w:r w:rsidR="00D24F53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1D1DDA38" wp14:editId="1D496A31">
            <wp:extent cx="4581755" cy="32480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062-4-3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75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EE0640">
      <w:headerReference w:type="default" r:id="rId9"/>
      <w:pgSz w:w="12240" w:h="15840"/>
      <w:pgMar w:top="432" w:right="432" w:bottom="432" w:left="152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C6A9E"/>
    <w:rsid w:val="000C7F04"/>
    <w:rsid w:val="0010122D"/>
    <w:rsid w:val="00144386"/>
    <w:rsid w:val="00187567"/>
    <w:rsid w:val="001A5EEA"/>
    <w:rsid w:val="001B6CFB"/>
    <w:rsid w:val="001C747A"/>
    <w:rsid w:val="001E168D"/>
    <w:rsid w:val="00220ABD"/>
    <w:rsid w:val="0022132E"/>
    <w:rsid w:val="0023638D"/>
    <w:rsid w:val="00274981"/>
    <w:rsid w:val="0028676A"/>
    <w:rsid w:val="00296B2E"/>
    <w:rsid w:val="002A41D5"/>
    <w:rsid w:val="002B76D9"/>
    <w:rsid w:val="002C5791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23558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33270"/>
    <w:rsid w:val="00741D64"/>
    <w:rsid w:val="007560C6"/>
    <w:rsid w:val="007754FE"/>
    <w:rsid w:val="00796176"/>
    <w:rsid w:val="007A3B0F"/>
    <w:rsid w:val="007C14AF"/>
    <w:rsid w:val="007C2DC0"/>
    <w:rsid w:val="0082530B"/>
    <w:rsid w:val="00892541"/>
    <w:rsid w:val="008C6EF7"/>
    <w:rsid w:val="008F09CE"/>
    <w:rsid w:val="00900C67"/>
    <w:rsid w:val="00904DD8"/>
    <w:rsid w:val="00940C86"/>
    <w:rsid w:val="0096703F"/>
    <w:rsid w:val="009750B3"/>
    <w:rsid w:val="00987C1E"/>
    <w:rsid w:val="009A1A02"/>
    <w:rsid w:val="009A7D61"/>
    <w:rsid w:val="00A227AB"/>
    <w:rsid w:val="00A61743"/>
    <w:rsid w:val="00A61809"/>
    <w:rsid w:val="00A8473B"/>
    <w:rsid w:val="00AC6C12"/>
    <w:rsid w:val="00AD7021"/>
    <w:rsid w:val="00AD794E"/>
    <w:rsid w:val="00AF6597"/>
    <w:rsid w:val="00B0326D"/>
    <w:rsid w:val="00B106BB"/>
    <w:rsid w:val="00B10F74"/>
    <w:rsid w:val="00B46192"/>
    <w:rsid w:val="00B55883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24F53"/>
    <w:rsid w:val="00D55BF4"/>
    <w:rsid w:val="00D6510F"/>
    <w:rsid w:val="00D67701"/>
    <w:rsid w:val="00D719A5"/>
    <w:rsid w:val="00E47BB9"/>
    <w:rsid w:val="00E71469"/>
    <w:rsid w:val="00E80EA7"/>
    <w:rsid w:val="00EE0640"/>
    <w:rsid w:val="00EF2DEC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B69F-6666-4F80-B4E6-CAD1CB12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2017-05-05T14:27:00Z</cp:lastPrinted>
  <dcterms:created xsi:type="dcterms:W3CDTF">2017-05-02T12:58:00Z</dcterms:created>
  <dcterms:modified xsi:type="dcterms:W3CDTF">2017-05-05T16:27:00Z</dcterms:modified>
</cp:coreProperties>
</file>